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附件1：</w:t>
      </w:r>
    </w:p>
    <w:p>
      <w:pPr>
        <w:adjustRightInd w:val="0"/>
        <w:snapToGrid w:val="0"/>
        <w:spacing w:after="156" w:afterLines="50"/>
        <w:jc w:val="center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“博新计划”申请书合作导师修改意见表</w:t>
      </w:r>
    </w:p>
    <w:p>
      <w:pPr>
        <w:adjustRightInd w:val="0"/>
        <w:snapToGrid w:val="0"/>
        <w:spacing w:after="156" w:afterLines="50"/>
        <w:jc w:val="center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（202</w:t>
      </w:r>
      <w:r>
        <w:rPr>
          <w:rFonts w:hint="eastAsia" w:ascii="Times New Roman" w:hAnsi="Times New Roman" w:eastAsia="黑体" w:cs="Times New Roman"/>
          <w:b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ascii="Times New Roman" w:hAnsi="Times New Roman" w:eastAsia="黑体" w:cs="Times New Roman"/>
          <w:b/>
          <w:sz w:val="28"/>
          <w:szCs w:val="28"/>
        </w:rPr>
        <w:t>年度）</w:t>
      </w:r>
    </w:p>
    <w:tbl>
      <w:tblPr>
        <w:tblStyle w:val="5"/>
        <w:tblW w:w="8222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1134"/>
        <w:gridCol w:w="1109"/>
        <w:gridCol w:w="1121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申请人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合作导师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流动站</w:t>
            </w:r>
          </w:p>
        </w:tc>
        <w:tc>
          <w:tcPr>
            <w:tcW w:w="230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申报题目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修改情况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ind w:left="420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7E"/>
    <w:rsid w:val="000D6549"/>
    <w:rsid w:val="001E26FC"/>
    <w:rsid w:val="002E2114"/>
    <w:rsid w:val="00325F13"/>
    <w:rsid w:val="00373A9C"/>
    <w:rsid w:val="00473FA3"/>
    <w:rsid w:val="004A60D8"/>
    <w:rsid w:val="004D2E42"/>
    <w:rsid w:val="004E3387"/>
    <w:rsid w:val="00521922"/>
    <w:rsid w:val="005241EC"/>
    <w:rsid w:val="00637A7E"/>
    <w:rsid w:val="006E584F"/>
    <w:rsid w:val="0078572F"/>
    <w:rsid w:val="007C285F"/>
    <w:rsid w:val="00803585"/>
    <w:rsid w:val="008D1EA7"/>
    <w:rsid w:val="008F7930"/>
    <w:rsid w:val="00A5773F"/>
    <w:rsid w:val="00A93F35"/>
    <w:rsid w:val="00B0433A"/>
    <w:rsid w:val="00C069E7"/>
    <w:rsid w:val="00C7293A"/>
    <w:rsid w:val="00CF37D2"/>
    <w:rsid w:val="00E740AA"/>
    <w:rsid w:val="77B0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customStyle="1" w:styleId="9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72</Characters>
  <Lines>1</Lines>
  <Paragraphs>1</Paragraphs>
  <TotalTime>0</TotalTime>
  <ScaleCrop>false</ScaleCrop>
  <LinksUpToDate>false</LinksUpToDate>
  <CharactersWithSpaces>83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2021-01-20T08:19:00Z</dcterms:created>
  <dc:creator>bgb</dc:creator>
  <cp:lastModifiedBy>qy</cp:lastModifiedBy>
  <dcterms:modified xsi:type="dcterms:W3CDTF">2022-01-26T02:53:59Z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68B0241F93BA4701ACDFE722FF16D4BD</vt:lpwstr>
  </property>
</Properties>
</file>